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7B7" w:rsidRPr="00E61BAF" w:rsidRDefault="003647B7">
      <w:pPr>
        <w:rPr>
          <w:b/>
          <w:u w:val="single"/>
        </w:rPr>
      </w:pPr>
      <w:bookmarkStart w:id="0" w:name="_GoBack"/>
      <w:bookmarkEnd w:id="0"/>
      <w:proofErr w:type="spellStart"/>
      <w:r>
        <w:t>Name__________________________</w:t>
      </w:r>
      <w:r w:rsidR="00202C12">
        <w:t>____________________</w:t>
      </w:r>
      <w:r w:rsidR="00202C12" w:rsidRPr="00E61BAF">
        <w:rPr>
          <w:b/>
          <w:u w:val="single"/>
        </w:rPr>
        <w:t>Due</w:t>
      </w:r>
      <w:proofErr w:type="spellEnd"/>
      <w:r w:rsidR="00202C12" w:rsidRPr="00E61BAF">
        <w:rPr>
          <w:b/>
          <w:u w:val="single"/>
        </w:rPr>
        <w:t xml:space="preserve"> </w:t>
      </w:r>
      <w:proofErr w:type="gramStart"/>
      <w:r w:rsidR="00202C12" w:rsidRPr="00E61BAF">
        <w:rPr>
          <w:b/>
          <w:u w:val="single"/>
        </w:rPr>
        <w:t>Friday  3.14.14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9"/>
        <w:gridCol w:w="2286"/>
        <w:gridCol w:w="1853"/>
        <w:gridCol w:w="1853"/>
        <w:gridCol w:w="1755"/>
      </w:tblGrid>
      <w:tr w:rsidR="00202C12" w:rsidTr="003647B7">
        <w:tc>
          <w:tcPr>
            <w:tcW w:w="1915" w:type="dxa"/>
          </w:tcPr>
          <w:p w:rsidR="003647B7" w:rsidRPr="003647B7" w:rsidRDefault="003647B7">
            <w:pPr>
              <w:rPr>
                <w:u w:val="single"/>
              </w:rPr>
            </w:pPr>
            <w:r w:rsidRPr="003647B7">
              <w:rPr>
                <w:u w:val="single"/>
              </w:rPr>
              <w:t xml:space="preserve">Use the Pythagorean Theorem </w:t>
            </w:r>
          </w:p>
        </w:tc>
        <w:tc>
          <w:tcPr>
            <w:tcW w:w="1915" w:type="dxa"/>
          </w:tcPr>
          <w:p w:rsidR="003647B7" w:rsidRPr="00202C12" w:rsidRDefault="003647B7">
            <w:pPr>
              <w:rPr>
                <w:u w:val="single"/>
              </w:rPr>
            </w:pPr>
            <w:r w:rsidRPr="003647B7">
              <w:rPr>
                <w:u w:val="single"/>
              </w:rPr>
              <w:t>Write a rule for the table</w:t>
            </w:r>
            <w:r w:rsidR="00202C12">
              <w:rPr>
                <w:u w:val="single"/>
              </w:rPr>
              <w:t xml:space="preserve">   </w:t>
            </w:r>
            <w:r w:rsidRPr="003647B7">
              <w:t>y=__x + ____</w:t>
            </w:r>
          </w:p>
        </w:tc>
        <w:tc>
          <w:tcPr>
            <w:tcW w:w="1915" w:type="dxa"/>
          </w:tcPr>
          <w:p w:rsidR="003647B7" w:rsidRPr="003647B7" w:rsidRDefault="003647B7">
            <w:r w:rsidRPr="003647B7">
              <w:t>Write a rule for each situation</w:t>
            </w:r>
          </w:p>
        </w:tc>
        <w:tc>
          <w:tcPr>
            <w:tcW w:w="1915" w:type="dxa"/>
          </w:tcPr>
          <w:p w:rsidR="003647B7" w:rsidRPr="003647B7" w:rsidRDefault="003647B7">
            <w:r w:rsidRPr="003647B7">
              <w:t>Use formula sheet</w:t>
            </w:r>
          </w:p>
        </w:tc>
        <w:tc>
          <w:tcPr>
            <w:tcW w:w="1916" w:type="dxa"/>
          </w:tcPr>
          <w:p w:rsidR="003647B7" w:rsidRPr="003647B7" w:rsidRDefault="003647B7">
            <w:r w:rsidRPr="003647B7">
              <w:t>Solve for x</w:t>
            </w:r>
          </w:p>
        </w:tc>
      </w:tr>
      <w:tr w:rsidR="00202C12" w:rsidTr="003647B7">
        <w:tc>
          <w:tcPr>
            <w:tcW w:w="1915" w:type="dxa"/>
          </w:tcPr>
          <w:p w:rsidR="003647B7" w:rsidRDefault="003647B7">
            <w:r>
              <w:t>a=6</w:t>
            </w:r>
          </w:p>
          <w:p w:rsidR="003647B7" w:rsidRDefault="003647B7">
            <w:r>
              <w:t>b=7</w:t>
            </w:r>
          </w:p>
          <w:p w:rsidR="003647B7" w:rsidRPr="003647B7" w:rsidRDefault="003647B7">
            <w:r>
              <w:t>c=</w:t>
            </w:r>
          </w:p>
        </w:tc>
        <w:tc>
          <w:tcPr>
            <w:tcW w:w="1915" w:type="dxa"/>
          </w:tcPr>
          <w:p w:rsidR="003647B7" w:rsidRDefault="003647B7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4992D1B4" wp14:editId="2083BAC3">
                  <wp:extent cx="1228725" cy="1228725"/>
                  <wp:effectExtent l="0" t="0" r="9525" b="9525"/>
                  <wp:docPr id="1" name="Picture 1" descr="I:\graph_661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graph_661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47B7" w:rsidRPr="003647B7" w:rsidRDefault="003647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Y=</w:t>
            </w:r>
          </w:p>
        </w:tc>
        <w:tc>
          <w:tcPr>
            <w:tcW w:w="1915" w:type="dxa"/>
          </w:tcPr>
          <w:p w:rsidR="003647B7" w:rsidRDefault="00202C12">
            <w:r>
              <w:t xml:space="preserve">John makes$ 50 per </w:t>
            </w:r>
            <w:proofErr w:type="gramStart"/>
            <w:r>
              <w:t>week  at</w:t>
            </w:r>
            <w:proofErr w:type="gramEnd"/>
            <w:r>
              <w:t xml:space="preserve"> the gas station and  $2.00 for each car he washes.</w:t>
            </w:r>
          </w:p>
          <w:p w:rsidR="00202C12" w:rsidRDefault="00202C12"/>
          <w:p w:rsidR="00202C12" w:rsidRPr="00202C12" w:rsidRDefault="00202C12">
            <w:r>
              <w:t>Y=___x + ____</w:t>
            </w:r>
          </w:p>
        </w:tc>
        <w:tc>
          <w:tcPr>
            <w:tcW w:w="1915" w:type="dxa"/>
          </w:tcPr>
          <w:p w:rsidR="003647B7" w:rsidRDefault="00E61BAF">
            <w:r>
              <w:t>Find the interest for a loan of $500 for 3 years at 6.5%</w:t>
            </w:r>
          </w:p>
          <w:p w:rsidR="00E61BAF" w:rsidRDefault="00E61BAF"/>
          <w:p w:rsidR="00E61BAF" w:rsidRPr="00E61BAF" w:rsidRDefault="00E61BAF">
            <w:r>
              <w:t>I=__________</w:t>
            </w:r>
          </w:p>
        </w:tc>
        <w:tc>
          <w:tcPr>
            <w:tcW w:w="1916" w:type="dxa"/>
          </w:tcPr>
          <w:p w:rsidR="003647B7" w:rsidRPr="00E61BAF" w:rsidRDefault="00E61BAF">
            <w:r>
              <w:t>2x+6= -18</w:t>
            </w:r>
          </w:p>
        </w:tc>
      </w:tr>
      <w:tr w:rsidR="00202C12" w:rsidTr="003647B7">
        <w:tc>
          <w:tcPr>
            <w:tcW w:w="1915" w:type="dxa"/>
          </w:tcPr>
          <w:p w:rsidR="003647B7" w:rsidRDefault="003647B7">
            <w:r>
              <w:t>A=2</w:t>
            </w:r>
          </w:p>
          <w:p w:rsidR="003647B7" w:rsidRDefault="003647B7">
            <w:r>
              <w:t>B=4</w:t>
            </w:r>
          </w:p>
          <w:p w:rsidR="003647B7" w:rsidRPr="003647B7" w:rsidRDefault="003647B7">
            <w:r>
              <w:t>C=</w:t>
            </w:r>
          </w:p>
        </w:tc>
        <w:tc>
          <w:tcPr>
            <w:tcW w:w="1915" w:type="dxa"/>
          </w:tcPr>
          <w:p w:rsidR="003647B7" w:rsidRDefault="003647B7">
            <w:pPr>
              <w:rPr>
                <w:b/>
                <w:noProof/>
                <w:sz w:val="28"/>
                <w:szCs w:val="28"/>
                <w:u w:val="single"/>
              </w:rPr>
            </w:pPr>
            <w:r>
              <w:rPr>
                <w:b/>
                <w:noProof/>
                <w:sz w:val="28"/>
                <w:szCs w:val="28"/>
                <w:u w:val="single"/>
              </w:rPr>
              <w:drawing>
                <wp:inline distT="0" distB="0" distL="0" distR="0" wp14:anchorId="78A0928B" wp14:editId="4322D82E">
                  <wp:extent cx="1304925" cy="1304925"/>
                  <wp:effectExtent l="0" t="0" r="9525" b="9525"/>
                  <wp:docPr id="2" name="Picture 2" descr="I:\graph_662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:\graph_662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47B7" w:rsidRDefault="003647B7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Y=</w:t>
            </w:r>
          </w:p>
        </w:tc>
        <w:tc>
          <w:tcPr>
            <w:tcW w:w="1915" w:type="dxa"/>
          </w:tcPr>
          <w:p w:rsidR="003647B7" w:rsidRDefault="00202C12">
            <w:r>
              <w:t>The gym charges a $30 fee at sign up and $20 per month.</w:t>
            </w:r>
          </w:p>
          <w:p w:rsidR="00202C12" w:rsidRDefault="00202C12"/>
          <w:p w:rsidR="00202C12" w:rsidRPr="00202C12" w:rsidRDefault="00202C12">
            <w:r>
              <w:t>Y=____x +_____</w:t>
            </w:r>
          </w:p>
        </w:tc>
        <w:tc>
          <w:tcPr>
            <w:tcW w:w="1915" w:type="dxa"/>
          </w:tcPr>
          <w:p w:rsidR="003647B7" w:rsidRDefault="00E61BAF">
            <w:r>
              <w:t>Find the circumference of a circle with a diameter of 3 feet</w:t>
            </w:r>
          </w:p>
          <w:p w:rsidR="00E61BAF" w:rsidRDefault="00E61BAF"/>
          <w:p w:rsidR="00E61BAF" w:rsidRPr="00E61BAF" w:rsidRDefault="00E61BAF">
            <w:r>
              <w:t>C=_______</w:t>
            </w:r>
          </w:p>
        </w:tc>
        <w:tc>
          <w:tcPr>
            <w:tcW w:w="1916" w:type="dxa"/>
          </w:tcPr>
          <w:p w:rsidR="003647B7" w:rsidRPr="00E61BAF" w:rsidRDefault="00E61BAF">
            <w:r>
              <w:t>3x +7 = 5x</w:t>
            </w:r>
          </w:p>
        </w:tc>
      </w:tr>
      <w:tr w:rsidR="00202C12" w:rsidTr="003647B7">
        <w:tc>
          <w:tcPr>
            <w:tcW w:w="1915" w:type="dxa"/>
          </w:tcPr>
          <w:p w:rsidR="003647B7" w:rsidRDefault="003647B7">
            <w:r>
              <w:t>A=</w:t>
            </w:r>
          </w:p>
          <w:p w:rsidR="003647B7" w:rsidRDefault="003647B7">
            <w:r>
              <w:t>B=5</w:t>
            </w:r>
          </w:p>
          <w:p w:rsidR="003647B7" w:rsidRPr="003647B7" w:rsidRDefault="003647B7">
            <w:r>
              <w:t>C=12</w:t>
            </w:r>
          </w:p>
        </w:tc>
        <w:tc>
          <w:tcPr>
            <w:tcW w:w="1915" w:type="dxa"/>
          </w:tcPr>
          <w:p w:rsidR="003647B7" w:rsidRDefault="003647B7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noProof/>
                <w:sz w:val="28"/>
                <w:szCs w:val="28"/>
                <w:u w:val="single"/>
              </w:rPr>
              <w:drawing>
                <wp:inline distT="0" distB="0" distL="0" distR="0" wp14:anchorId="2ACC35F4" wp14:editId="773E91ED">
                  <wp:extent cx="1228725" cy="1228725"/>
                  <wp:effectExtent l="0" t="0" r="9525" b="9525"/>
                  <wp:docPr id="3" name="Picture 3" descr="I:\graph_663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:\graph_663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2C12" w:rsidRDefault="00202C12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Y=</w:t>
            </w:r>
          </w:p>
        </w:tc>
        <w:tc>
          <w:tcPr>
            <w:tcW w:w="1915" w:type="dxa"/>
          </w:tcPr>
          <w:p w:rsidR="003647B7" w:rsidRDefault="00202C12">
            <w:r>
              <w:t xml:space="preserve">Net Movies charges $6.00 per month to be a member </w:t>
            </w:r>
            <w:proofErr w:type="gramStart"/>
            <w:r>
              <w:t>and  $</w:t>
            </w:r>
            <w:proofErr w:type="gramEnd"/>
            <w:r>
              <w:t>1.00 for each movie you rent.</w:t>
            </w:r>
          </w:p>
          <w:p w:rsidR="00202C12" w:rsidRPr="00202C12" w:rsidRDefault="00202C12">
            <w:r>
              <w:t>Y=___x+____</w:t>
            </w:r>
          </w:p>
        </w:tc>
        <w:tc>
          <w:tcPr>
            <w:tcW w:w="1915" w:type="dxa"/>
          </w:tcPr>
          <w:p w:rsidR="003647B7" w:rsidRDefault="00E61BAF">
            <w:r>
              <w:t>Find the area of a triangle with a base of 6 feet and height of 7 feet.</w:t>
            </w:r>
          </w:p>
          <w:p w:rsidR="00E61BAF" w:rsidRDefault="00E61BAF"/>
          <w:p w:rsidR="00E61BAF" w:rsidRPr="00E61BAF" w:rsidRDefault="00E61BAF">
            <w:r>
              <w:t>Area=_______</w:t>
            </w:r>
          </w:p>
        </w:tc>
        <w:tc>
          <w:tcPr>
            <w:tcW w:w="1916" w:type="dxa"/>
          </w:tcPr>
          <w:p w:rsidR="003647B7" w:rsidRPr="00E61BAF" w:rsidRDefault="00E61BAF">
            <w:r>
              <w:t>4(x+3) = -24</w:t>
            </w:r>
          </w:p>
        </w:tc>
      </w:tr>
      <w:tr w:rsidR="00202C12" w:rsidTr="003647B7">
        <w:tc>
          <w:tcPr>
            <w:tcW w:w="1915" w:type="dxa"/>
          </w:tcPr>
          <w:p w:rsidR="003647B7" w:rsidRDefault="003647B7">
            <w:r>
              <w:t>a=7</w:t>
            </w:r>
          </w:p>
          <w:p w:rsidR="003647B7" w:rsidRDefault="003647B7">
            <w:r>
              <w:t>b=</w:t>
            </w:r>
          </w:p>
          <w:p w:rsidR="003647B7" w:rsidRPr="003647B7" w:rsidRDefault="003647B7">
            <w:r>
              <w:t>c=15</w:t>
            </w:r>
          </w:p>
        </w:tc>
        <w:tc>
          <w:tcPr>
            <w:tcW w:w="1915" w:type="dxa"/>
          </w:tcPr>
          <w:p w:rsidR="003647B7" w:rsidRDefault="00202C12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noProof/>
                <w:sz w:val="28"/>
                <w:szCs w:val="28"/>
                <w:u w:val="single"/>
              </w:rPr>
              <w:drawing>
                <wp:inline distT="0" distB="0" distL="0" distR="0" wp14:anchorId="36712B75" wp14:editId="2E9CF2CF">
                  <wp:extent cx="1228725" cy="1228725"/>
                  <wp:effectExtent l="0" t="0" r="9525" b="9525"/>
                  <wp:docPr id="4" name="Picture 4" descr="I:\graph_665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:\graph_665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2C12" w:rsidRDefault="00202C12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Y=</w:t>
            </w:r>
          </w:p>
        </w:tc>
        <w:tc>
          <w:tcPr>
            <w:tcW w:w="1915" w:type="dxa"/>
          </w:tcPr>
          <w:p w:rsidR="003647B7" w:rsidRDefault="00202C12">
            <w:r>
              <w:t xml:space="preserve">The bowling </w:t>
            </w:r>
            <w:proofErr w:type="gramStart"/>
            <w:r>
              <w:t>alley  charges</w:t>
            </w:r>
            <w:proofErr w:type="gramEnd"/>
            <w:r>
              <w:t xml:space="preserve"> $5 to rent shoes and $3.50 per game.</w:t>
            </w:r>
          </w:p>
          <w:p w:rsidR="00202C12" w:rsidRDefault="00202C12"/>
          <w:p w:rsidR="00202C12" w:rsidRPr="00202C12" w:rsidRDefault="00202C12">
            <w:r>
              <w:t>Y= ____x+_____</w:t>
            </w:r>
          </w:p>
        </w:tc>
        <w:tc>
          <w:tcPr>
            <w:tcW w:w="1915" w:type="dxa"/>
          </w:tcPr>
          <w:p w:rsidR="003647B7" w:rsidRDefault="00E61BAF">
            <w:r>
              <w:t>Find the area of a circle if the diameter is 7 feet.</w:t>
            </w:r>
          </w:p>
          <w:p w:rsidR="00E61BAF" w:rsidRDefault="00E61BAF"/>
          <w:p w:rsidR="00E61BAF" w:rsidRPr="00E61BAF" w:rsidRDefault="00E61BAF">
            <w:r>
              <w:t>A=________</w:t>
            </w:r>
          </w:p>
        </w:tc>
        <w:tc>
          <w:tcPr>
            <w:tcW w:w="1916" w:type="dxa"/>
          </w:tcPr>
          <w:p w:rsidR="003647B7" w:rsidRPr="00E61BAF" w:rsidRDefault="00E61BAF">
            <w:r>
              <w:t>½ x + 4 = 6</w:t>
            </w:r>
          </w:p>
        </w:tc>
      </w:tr>
      <w:tr w:rsidR="00202C12" w:rsidTr="003647B7">
        <w:tc>
          <w:tcPr>
            <w:tcW w:w="1915" w:type="dxa"/>
          </w:tcPr>
          <w:p w:rsidR="003647B7" w:rsidRDefault="003647B7">
            <w:r>
              <w:t>A= 5</w:t>
            </w:r>
          </w:p>
          <w:p w:rsidR="003647B7" w:rsidRDefault="003647B7">
            <w:r>
              <w:t>B=7</w:t>
            </w:r>
          </w:p>
          <w:p w:rsidR="003647B7" w:rsidRPr="003647B7" w:rsidRDefault="003647B7">
            <w:r>
              <w:t>C=</w:t>
            </w:r>
          </w:p>
        </w:tc>
        <w:tc>
          <w:tcPr>
            <w:tcW w:w="1915" w:type="dxa"/>
          </w:tcPr>
          <w:p w:rsidR="003647B7" w:rsidRDefault="00202C12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noProof/>
                <w:sz w:val="28"/>
                <w:szCs w:val="28"/>
                <w:u w:val="single"/>
              </w:rPr>
              <w:drawing>
                <wp:inline distT="0" distB="0" distL="0" distR="0" wp14:anchorId="561BB7BB" wp14:editId="0064542F">
                  <wp:extent cx="1228725" cy="1228725"/>
                  <wp:effectExtent l="0" t="0" r="9525" b="9525"/>
                  <wp:docPr id="5" name="Picture 5" descr="I:\graph_666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:\graph_666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E61BAF" w:rsidRDefault="00202C12">
            <w:r>
              <w:t>The flower shop charges $10 for a standard bouquet</w:t>
            </w:r>
            <w:r w:rsidR="00E61BAF">
              <w:t xml:space="preserve"> and $.75 for each extra flower.</w:t>
            </w:r>
          </w:p>
          <w:p w:rsidR="003647B7" w:rsidRPr="00202C12" w:rsidRDefault="00E61BAF">
            <w:r>
              <w:t>Y=____x+____</w:t>
            </w:r>
            <w:r w:rsidR="00202C12">
              <w:t xml:space="preserve"> </w:t>
            </w:r>
          </w:p>
        </w:tc>
        <w:tc>
          <w:tcPr>
            <w:tcW w:w="1915" w:type="dxa"/>
          </w:tcPr>
          <w:p w:rsidR="003647B7" w:rsidRPr="00E61BAF" w:rsidRDefault="00E61BAF">
            <w:r>
              <w:t>6m=_____km</w:t>
            </w:r>
          </w:p>
        </w:tc>
        <w:tc>
          <w:tcPr>
            <w:tcW w:w="1916" w:type="dxa"/>
          </w:tcPr>
          <w:p w:rsidR="003647B7" w:rsidRPr="00E61BAF" w:rsidRDefault="00E61BAF">
            <w:r>
              <w:t>-6(x+2x) =-16</w:t>
            </w:r>
          </w:p>
        </w:tc>
      </w:tr>
    </w:tbl>
    <w:p w:rsidR="003647B7" w:rsidRPr="003647B7" w:rsidRDefault="003647B7">
      <w:pPr>
        <w:rPr>
          <w:b/>
          <w:sz w:val="28"/>
          <w:szCs w:val="28"/>
          <w:u w:val="single"/>
        </w:rPr>
      </w:pPr>
    </w:p>
    <w:sectPr w:rsidR="003647B7" w:rsidRPr="003647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7B7"/>
    <w:rsid w:val="00202C12"/>
    <w:rsid w:val="003647B7"/>
    <w:rsid w:val="003E6ACF"/>
    <w:rsid w:val="00B33C36"/>
    <w:rsid w:val="00E6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4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7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4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7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0AF8E-5FAF-48B3-8E53-77D479313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 Smith</cp:lastModifiedBy>
  <cp:revision>2</cp:revision>
  <dcterms:created xsi:type="dcterms:W3CDTF">2014-03-10T12:54:00Z</dcterms:created>
  <dcterms:modified xsi:type="dcterms:W3CDTF">2014-03-10T12:54:00Z</dcterms:modified>
</cp:coreProperties>
</file>